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F98" w:rsidRDefault="007B6033" w:rsidP="00BA4F98">
      <w:pPr>
        <w:ind w:firstLine="5245"/>
        <w:rPr>
          <w:sz w:val="28"/>
          <w:szCs w:val="28"/>
          <w:lang w:eastAsia="en-US"/>
        </w:rPr>
      </w:pPr>
      <w:r w:rsidRPr="007B6033">
        <w:rPr>
          <w:sz w:val="28"/>
          <w:szCs w:val="28"/>
          <w:lang w:eastAsia="en-US"/>
        </w:rPr>
        <w:t xml:space="preserve">Приложение 1 </w:t>
      </w:r>
    </w:p>
    <w:p w:rsidR="00BA4F98" w:rsidRDefault="00BA4F98" w:rsidP="00BA4F98">
      <w:pPr>
        <w:ind w:firstLine="5245"/>
        <w:rPr>
          <w:sz w:val="28"/>
          <w:szCs w:val="28"/>
          <w:lang w:eastAsia="en-US"/>
        </w:rPr>
      </w:pPr>
    </w:p>
    <w:p w:rsidR="00BA4F98" w:rsidRPr="00BA4F98" w:rsidRDefault="00BA4F98" w:rsidP="00BA4F98">
      <w:pPr>
        <w:ind w:firstLine="5245"/>
        <w:rPr>
          <w:sz w:val="28"/>
          <w:szCs w:val="28"/>
          <w:lang w:eastAsia="en-US"/>
        </w:rPr>
      </w:pPr>
      <w:r w:rsidRPr="00BA4F98">
        <w:rPr>
          <w:sz w:val="28"/>
          <w:szCs w:val="28"/>
          <w:lang w:eastAsia="en-US"/>
        </w:rPr>
        <w:t>УТВЕРЖДЕНО</w:t>
      </w:r>
    </w:p>
    <w:p w:rsidR="00BA4F98" w:rsidRPr="00BA4F98" w:rsidRDefault="00BA4F98" w:rsidP="00BA4F98">
      <w:pPr>
        <w:ind w:firstLine="5245"/>
        <w:rPr>
          <w:sz w:val="28"/>
          <w:szCs w:val="28"/>
          <w:lang w:eastAsia="en-US"/>
        </w:rPr>
      </w:pPr>
      <w:r w:rsidRPr="00BA4F98">
        <w:rPr>
          <w:sz w:val="28"/>
          <w:szCs w:val="28"/>
          <w:lang w:eastAsia="en-US"/>
        </w:rPr>
        <w:t>постановлением администрации</w:t>
      </w:r>
    </w:p>
    <w:p w:rsidR="00BA4F98" w:rsidRPr="00BA4F98" w:rsidRDefault="00BA4F98" w:rsidP="00BA4F98">
      <w:pPr>
        <w:ind w:firstLine="5245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м</w:t>
      </w:r>
      <w:r w:rsidRPr="00BA4F98">
        <w:rPr>
          <w:sz w:val="28"/>
          <w:szCs w:val="28"/>
          <w:lang w:eastAsia="en-US"/>
        </w:rPr>
        <w:t>униципального образования</w:t>
      </w:r>
    </w:p>
    <w:p w:rsidR="00BA4F98" w:rsidRDefault="00BA4F98" w:rsidP="00BA4F98">
      <w:pPr>
        <w:ind w:firstLine="5245"/>
        <w:rPr>
          <w:sz w:val="28"/>
          <w:szCs w:val="28"/>
          <w:lang w:eastAsia="en-US"/>
        </w:rPr>
      </w:pPr>
      <w:r w:rsidRPr="00BA4F98">
        <w:rPr>
          <w:sz w:val="28"/>
          <w:szCs w:val="28"/>
          <w:lang w:eastAsia="en-US"/>
        </w:rPr>
        <w:t xml:space="preserve">Темрюкский </w:t>
      </w:r>
      <w:r>
        <w:rPr>
          <w:sz w:val="28"/>
          <w:szCs w:val="28"/>
          <w:lang w:eastAsia="en-US"/>
        </w:rPr>
        <w:t xml:space="preserve">муниципальный </w:t>
      </w:r>
      <w:r w:rsidRPr="00BA4F98">
        <w:rPr>
          <w:sz w:val="28"/>
          <w:szCs w:val="28"/>
          <w:lang w:eastAsia="en-US"/>
        </w:rPr>
        <w:t>район</w:t>
      </w:r>
      <w:r>
        <w:rPr>
          <w:sz w:val="28"/>
          <w:szCs w:val="28"/>
          <w:lang w:eastAsia="en-US"/>
        </w:rPr>
        <w:t xml:space="preserve"> </w:t>
      </w:r>
    </w:p>
    <w:p w:rsidR="00BA4F98" w:rsidRPr="007B6033" w:rsidRDefault="00BA4F98" w:rsidP="00BA4F98">
      <w:pPr>
        <w:ind w:firstLine="5245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Краснодарского края</w:t>
      </w:r>
    </w:p>
    <w:p w:rsidR="00657190" w:rsidRDefault="007B6033" w:rsidP="00BA4F98">
      <w:pPr>
        <w:ind w:firstLine="5245"/>
        <w:rPr>
          <w:sz w:val="28"/>
          <w:szCs w:val="28"/>
        </w:rPr>
      </w:pPr>
      <w:r w:rsidRPr="007B6033">
        <w:rPr>
          <w:sz w:val="28"/>
          <w:szCs w:val="28"/>
          <w:lang w:eastAsia="en-US"/>
        </w:rPr>
        <w:t>от _____________ № _______</w:t>
      </w:r>
    </w:p>
    <w:p w:rsidR="00746738" w:rsidRDefault="00746738" w:rsidP="00DB7A74">
      <w:pPr>
        <w:rPr>
          <w:sz w:val="28"/>
        </w:rPr>
      </w:pPr>
    </w:p>
    <w:p w:rsidR="00746738" w:rsidRPr="00102C2B" w:rsidRDefault="00746738" w:rsidP="00746738">
      <w:pPr>
        <w:jc w:val="center"/>
        <w:rPr>
          <w:b/>
          <w:sz w:val="28"/>
        </w:rPr>
      </w:pPr>
      <w:r w:rsidRPr="00102C2B">
        <w:rPr>
          <w:b/>
          <w:sz w:val="28"/>
        </w:rPr>
        <w:t>СОСТАВ</w:t>
      </w:r>
    </w:p>
    <w:p w:rsidR="00746738" w:rsidRDefault="009F40A2" w:rsidP="003863EE">
      <w:pPr>
        <w:pStyle w:val="2"/>
        <w:rPr>
          <w:b/>
        </w:rPr>
      </w:pPr>
      <w:r w:rsidRPr="009F40A2">
        <w:rPr>
          <w:b/>
        </w:rPr>
        <w:t>межведомственной комиссии по проведению оценки готовности образовательных организаций, независимо от их ведомственной принадлежности и форм собственности, расположенных на территории Темрюкского района</w:t>
      </w:r>
      <w:r w:rsidR="003863EE">
        <w:rPr>
          <w:b/>
        </w:rPr>
        <w:t>,</w:t>
      </w:r>
      <w:r w:rsidRPr="009F40A2">
        <w:rPr>
          <w:b/>
        </w:rPr>
        <w:t xml:space="preserve"> к 202</w:t>
      </w:r>
      <w:r w:rsidR="00996CBD">
        <w:rPr>
          <w:b/>
        </w:rPr>
        <w:t>5</w:t>
      </w:r>
      <w:r w:rsidRPr="009F40A2">
        <w:rPr>
          <w:b/>
        </w:rPr>
        <w:t xml:space="preserve"> </w:t>
      </w:r>
      <w:r w:rsidR="00B55689">
        <w:rPr>
          <w:b/>
        </w:rPr>
        <w:t>-</w:t>
      </w:r>
      <w:r w:rsidRPr="009F40A2">
        <w:rPr>
          <w:b/>
        </w:rPr>
        <w:t xml:space="preserve"> 202</w:t>
      </w:r>
      <w:r w:rsidR="00996CBD">
        <w:rPr>
          <w:b/>
        </w:rPr>
        <w:t>6</w:t>
      </w:r>
      <w:r w:rsidRPr="009F40A2">
        <w:rPr>
          <w:b/>
        </w:rPr>
        <w:t xml:space="preserve"> учебному году</w:t>
      </w:r>
      <w:bookmarkStart w:id="0" w:name="_GoBack"/>
      <w:bookmarkEnd w:id="0"/>
    </w:p>
    <w:p w:rsidR="00404506" w:rsidRDefault="00404506" w:rsidP="00746738">
      <w:pPr>
        <w:pStyle w:val="2"/>
        <w:rPr>
          <w:b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3436"/>
        <w:gridCol w:w="6203"/>
      </w:tblGrid>
      <w:tr w:rsidR="00746738" w:rsidTr="00E2009E">
        <w:tc>
          <w:tcPr>
            <w:tcW w:w="3436" w:type="dxa"/>
            <w:hideMark/>
          </w:tcPr>
          <w:p w:rsidR="00746738" w:rsidRDefault="00B710E2" w:rsidP="00D6300B">
            <w:pPr>
              <w:pStyle w:val="2"/>
              <w:ind w:left="-109"/>
              <w:jc w:val="both"/>
            </w:pPr>
            <w:proofErr w:type="spellStart"/>
            <w:r>
              <w:t>Дяденко</w:t>
            </w:r>
            <w:proofErr w:type="spellEnd"/>
          </w:p>
          <w:p w:rsidR="00B710E2" w:rsidRDefault="00B710E2" w:rsidP="00D6300B">
            <w:pPr>
              <w:pStyle w:val="2"/>
              <w:ind w:left="-109"/>
              <w:jc w:val="both"/>
            </w:pPr>
            <w:r>
              <w:t>Ольга Викторовна</w:t>
            </w:r>
          </w:p>
        </w:tc>
        <w:tc>
          <w:tcPr>
            <w:tcW w:w="6203" w:type="dxa"/>
          </w:tcPr>
          <w:p w:rsidR="00746738" w:rsidRDefault="00746738" w:rsidP="00605120">
            <w:pPr>
              <w:pStyle w:val="2"/>
              <w:ind w:left="-107"/>
              <w:jc w:val="both"/>
            </w:pPr>
            <w:r>
              <w:t xml:space="preserve">- </w:t>
            </w:r>
            <w:r w:rsidR="001B5CE5">
              <w:t>з</w:t>
            </w:r>
            <w:r w:rsidR="001B5CE5" w:rsidRPr="001B5CE5">
              <w:t>аместитель главы муниципального образования Темрюкский муниципальный район Краснодарского края</w:t>
            </w:r>
            <w:r>
              <w:t xml:space="preserve">, председатель </w:t>
            </w:r>
            <w:r w:rsidR="0032573D">
              <w:t xml:space="preserve">межведомственной </w:t>
            </w:r>
            <w:r>
              <w:t>комиссии;</w:t>
            </w:r>
          </w:p>
          <w:p w:rsidR="00746738" w:rsidRDefault="00746738" w:rsidP="00605120">
            <w:pPr>
              <w:pStyle w:val="2"/>
              <w:ind w:left="-107"/>
              <w:jc w:val="both"/>
            </w:pPr>
          </w:p>
        </w:tc>
      </w:tr>
      <w:tr w:rsidR="00746738" w:rsidTr="00E2009E">
        <w:tc>
          <w:tcPr>
            <w:tcW w:w="3436" w:type="dxa"/>
            <w:hideMark/>
          </w:tcPr>
          <w:p w:rsidR="00F47168" w:rsidRDefault="00B50892" w:rsidP="00D6300B">
            <w:pPr>
              <w:pStyle w:val="2"/>
              <w:ind w:left="-109"/>
              <w:jc w:val="both"/>
            </w:pPr>
            <w:r>
              <w:t xml:space="preserve">Руденко </w:t>
            </w:r>
          </w:p>
          <w:p w:rsidR="008C5AB5" w:rsidRDefault="00B50892" w:rsidP="00D6300B">
            <w:pPr>
              <w:pStyle w:val="2"/>
              <w:ind w:left="-109"/>
              <w:jc w:val="both"/>
            </w:pPr>
            <w:r>
              <w:t>Елена Владимировна</w:t>
            </w:r>
          </w:p>
        </w:tc>
        <w:tc>
          <w:tcPr>
            <w:tcW w:w="6203" w:type="dxa"/>
          </w:tcPr>
          <w:p w:rsidR="00746738" w:rsidRDefault="00746738" w:rsidP="00605120">
            <w:pPr>
              <w:pStyle w:val="2"/>
              <w:ind w:left="-108"/>
              <w:jc w:val="both"/>
            </w:pPr>
            <w:r>
              <w:t xml:space="preserve">- </w:t>
            </w:r>
            <w:r w:rsidR="001B5CE5">
              <w:t>н</w:t>
            </w:r>
            <w:r w:rsidR="001B5CE5" w:rsidRPr="001B5CE5">
              <w:t>ачальник управления образованием администрации муниципального образования Темрюкский муниципальный район Краснодарского края</w:t>
            </w:r>
            <w:r>
              <w:t>, заместитель председателя</w:t>
            </w:r>
            <w:r w:rsidR="00727993">
              <w:t xml:space="preserve"> </w:t>
            </w:r>
            <w:r w:rsidR="0032573D">
              <w:t xml:space="preserve"> </w:t>
            </w:r>
            <w:r w:rsidR="0032573D" w:rsidRPr="0032573D">
              <w:t xml:space="preserve">межведомственной </w:t>
            </w:r>
            <w:r w:rsidR="00727993">
              <w:t>комиссии</w:t>
            </w:r>
            <w:r>
              <w:t>;</w:t>
            </w:r>
          </w:p>
          <w:p w:rsidR="00746738" w:rsidRDefault="00746738" w:rsidP="00605120">
            <w:pPr>
              <w:pStyle w:val="2"/>
              <w:ind w:left="-107"/>
              <w:jc w:val="both"/>
            </w:pPr>
          </w:p>
        </w:tc>
      </w:tr>
      <w:tr w:rsidR="00746738" w:rsidTr="00E2009E">
        <w:tc>
          <w:tcPr>
            <w:tcW w:w="3436" w:type="dxa"/>
          </w:tcPr>
          <w:p w:rsidR="00F47168" w:rsidRDefault="00F47168" w:rsidP="00D6300B">
            <w:pPr>
              <w:pStyle w:val="2"/>
              <w:ind w:left="-109"/>
              <w:jc w:val="left"/>
            </w:pPr>
            <w:r>
              <w:t>Лавушкина</w:t>
            </w:r>
          </w:p>
          <w:p w:rsidR="006E210A" w:rsidRDefault="0051488A" w:rsidP="00D6300B">
            <w:pPr>
              <w:pStyle w:val="2"/>
              <w:ind w:left="-109"/>
              <w:jc w:val="left"/>
            </w:pPr>
            <w:r>
              <w:t>Евгения Николаевна</w:t>
            </w:r>
          </w:p>
        </w:tc>
        <w:tc>
          <w:tcPr>
            <w:tcW w:w="6203" w:type="dxa"/>
          </w:tcPr>
          <w:p w:rsidR="00746738" w:rsidRDefault="0051488A" w:rsidP="00605120">
            <w:pPr>
              <w:pStyle w:val="2"/>
              <w:ind w:left="-108"/>
              <w:jc w:val="both"/>
            </w:pPr>
            <w:r>
              <w:t xml:space="preserve">- заместитель </w:t>
            </w:r>
            <w:r w:rsidR="001B5CE5">
              <w:t>н</w:t>
            </w:r>
            <w:r w:rsidR="001B5CE5" w:rsidRPr="001B5CE5">
              <w:t>ачальник</w:t>
            </w:r>
            <w:r w:rsidR="001B5CE5">
              <w:t>а</w:t>
            </w:r>
            <w:r w:rsidR="001B5CE5" w:rsidRPr="001B5CE5">
              <w:t xml:space="preserve"> управления образованием администрации муниципального образования Темрюкский муниципальный район Краснодарского края</w:t>
            </w:r>
            <w:r>
              <w:t xml:space="preserve">, секретарь </w:t>
            </w:r>
            <w:r w:rsidR="0032573D" w:rsidRPr="0032573D">
              <w:t xml:space="preserve">межведомственной </w:t>
            </w:r>
            <w:r>
              <w:t>комиссии</w:t>
            </w:r>
            <w:r w:rsidR="00E143C6">
              <w:t>.</w:t>
            </w:r>
          </w:p>
          <w:p w:rsidR="0051488A" w:rsidRDefault="0051488A" w:rsidP="00605120">
            <w:pPr>
              <w:pStyle w:val="2"/>
              <w:ind w:left="-108"/>
              <w:jc w:val="both"/>
            </w:pPr>
          </w:p>
        </w:tc>
      </w:tr>
      <w:tr w:rsidR="00746738" w:rsidTr="00E2009E">
        <w:tc>
          <w:tcPr>
            <w:tcW w:w="9639" w:type="dxa"/>
            <w:gridSpan w:val="2"/>
          </w:tcPr>
          <w:p w:rsidR="00746738" w:rsidRDefault="00746738">
            <w:pPr>
              <w:pStyle w:val="2"/>
            </w:pPr>
            <w:r>
              <w:t>Члены комиссии:</w:t>
            </w:r>
          </w:p>
          <w:p w:rsidR="00746738" w:rsidRDefault="00746738">
            <w:pPr>
              <w:pStyle w:val="2"/>
            </w:pPr>
          </w:p>
        </w:tc>
      </w:tr>
      <w:tr w:rsidR="005B6D2A" w:rsidTr="001B5CE5">
        <w:trPr>
          <w:trHeight w:val="1298"/>
        </w:trPr>
        <w:tc>
          <w:tcPr>
            <w:tcW w:w="3436" w:type="dxa"/>
          </w:tcPr>
          <w:p w:rsidR="005B6D2A" w:rsidRDefault="005B6D2A" w:rsidP="00ED2C82">
            <w:pPr>
              <w:ind w:hanging="109"/>
              <w:jc w:val="both"/>
              <w:rPr>
                <w:sz w:val="28"/>
                <w:szCs w:val="20"/>
              </w:rPr>
            </w:pPr>
            <w:proofErr w:type="spellStart"/>
            <w:r>
              <w:rPr>
                <w:sz w:val="28"/>
                <w:szCs w:val="20"/>
              </w:rPr>
              <w:t>Стадник</w:t>
            </w:r>
            <w:proofErr w:type="spellEnd"/>
          </w:p>
          <w:p w:rsidR="005B6D2A" w:rsidRPr="00DE69DF" w:rsidRDefault="005B6D2A" w:rsidP="00ED2C82">
            <w:pPr>
              <w:ind w:hanging="109"/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Людмила Владимировна</w:t>
            </w:r>
          </w:p>
        </w:tc>
        <w:tc>
          <w:tcPr>
            <w:tcW w:w="6203" w:type="dxa"/>
          </w:tcPr>
          <w:p w:rsidR="005B6D2A" w:rsidRDefault="005B6D2A" w:rsidP="001B5CE5">
            <w:pPr>
              <w:ind w:left="-108" w:right="-14"/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 xml:space="preserve">- председатель муниципального родительского комитета; </w:t>
            </w:r>
          </w:p>
        </w:tc>
      </w:tr>
      <w:tr w:rsidR="0051488A" w:rsidTr="001B5CE5">
        <w:trPr>
          <w:trHeight w:val="1298"/>
        </w:trPr>
        <w:tc>
          <w:tcPr>
            <w:tcW w:w="3436" w:type="dxa"/>
            <w:hideMark/>
          </w:tcPr>
          <w:p w:rsidR="00ED2C82" w:rsidRPr="00DE69DF" w:rsidRDefault="00ED2C82" w:rsidP="00ED2C82">
            <w:pPr>
              <w:ind w:hanging="109"/>
              <w:jc w:val="both"/>
              <w:rPr>
                <w:sz w:val="28"/>
                <w:szCs w:val="20"/>
              </w:rPr>
            </w:pPr>
            <w:r w:rsidRPr="00DE69DF">
              <w:rPr>
                <w:sz w:val="28"/>
                <w:szCs w:val="20"/>
              </w:rPr>
              <w:t xml:space="preserve">Аленева </w:t>
            </w:r>
          </w:p>
          <w:p w:rsidR="00ED2C82" w:rsidRDefault="00ED2C82" w:rsidP="00ED2C82">
            <w:pPr>
              <w:pStyle w:val="2"/>
              <w:ind w:left="-109"/>
              <w:jc w:val="both"/>
            </w:pPr>
            <w:r w:rsidRPr="00DE69DF">
              <w:t>Ольга Борисовна</w:t>
            </w:r>
            <w:r>
              <w:t xml:space="preserve"> </w:t>
            </w:r>
          </w:p>
          <w:p w:rsidR="0051488A" w:rsidRDefault="0051488A" w:rsidP="001B5CE5">
            <w:pPr>
              <w:pStyle w:val="2"/>
              <w:jc w:val="both"/>
            </w:pPr>
          </w:p>
          <w:p w:rsidR="00A03DFF" w:rsidRDefault="00A03DFF" w:rsidP="007E7685">
            <w:pPr>
              <w:pStyle w:val="2"/>
              <w:ind w:left="-108"/>
              <w:jc w:val="both"/>
            </w:pPr>
          </w:p>
        </w:tc>
        <w:tc>
          <w:tcPr>
            <w:tcW w:w="6203" w:type="dxa"/>
          </w:tcPr>
          <w:p w:rsidR="0051488A" w:rsidRDefault="006A10BD" w:rsidP="001B5CE5">
            <w:pPr>
              <w:ind w:left="-108" w:right="-14"/>
              <w:jc w:val="both"/>
            </w:pPr>
            <w:r>
              <w:rPr>
                <w:sz w:val="28"/>
                <w:szCs w:val="20"/>
              </w:rPr>
              <w:t xml:space="preserve">- </w:t>
            </w:r>
            <w:r w:rsidR="001B5CE5">
              <w:rPr>
                <w:sz w:val="28"/>
                <w:szCs w:val="20"/>
              </w:rPr>
              <w:t>п</w:t>
            </w:r>
            <w:r w:rsidR="001B5CE5" w:rsidRPr="001B5CE5">
              <w:rPr>
                <w:sz w:val="28"/>
                <w:szCs w:val="20"/>
              </w:rPr>
              <w:t xml:space="preserve">редседатель Темрюкской районной организации </w:t>
            </w:r>
            <w:r w:rsidR="001B5CE5">
              <w:rPr>
                <w:sz w:val="28"/>
                <w:szCs w:val="20"/>
              </w:rPr>
              <w:t>Общероссийского Профсоюза образо</w:t>
            </w:r>
            <w:r w:rsidR="001B5CE5" w:rsidRPr="001B5CE5">
              <w:rPr>
                <w:sz w:val="28"/>
                <w:szCs w:val="20"/>
              </w:rPr>
              <w:t>вания</w:t>
            </w:r>
            <w:r w:rsidR="00ED2C82">
              <w:rPr>
                <w:sz w:val="28"/>
                <w:szCs w:val="20"/>
              </w:rPr>
              <w:t>;</w:t>
            </w:r>
          </w:p>
        </w:tc>
      </w:tr>
      <w:tr w:rsidR="00F46E2D" w:rsidTr="001B5CE5">
        <w:trPr>
          <w:trHeight w:val="998"/>
        </w:trPr>
        <w:tc>
          <w:tcPr>
            <w:tcW w:w="3436" w:type="dxa"/>
          </w:tcPr>
          <w:p w:rsidR="00F46E2D" w:rsidRPr="00BC2A46" w:rsidRDefault="00F46E2D" w:rsidP="00856EB1">
            <w:pPr>
              <w:pStyle w:val="2"/>
              <w:ind w:left="-109"/>
              <w:jc w:val="both"/>
            </w:pPr>
          </w:p>
        </w:tc>
        <w:tc>
          <w:tcPr>
            <w:tcW w:w="6203" w:type="dxa"/>
          </w:tcPr>
          <w:p w:rsidR="00F46E2D" w:rsidRDefault="00F46E2D" w:rsidP="00856EB1">
            <w:pPr>
              <w:pStyle w:val="2"/>
              <w:ind w:left="-108"/>
              <w:jc w:val="both"/>
            </w:pPr>
            <w:r>
              <w:t xml:space="preserve">- </w:t>
            </w:r>
            <w:r w:rsidR="001B5CE5">
              <w:t>п</w:t>
            </w:r>
            <w:r w:rsidR="001B5CE5" w:rsidRPr="001B5CE5">
              <w:t xml:space="preserve">редставитель управления Министерства внутренних дел </w:t>
            </w:r>
            <w:r>
              <w:t>(по согласованию);</w:t>
            </w:r>
          </w:p>
          <w:p w:rsidR="00F46E2D" w:rsidRDefault="00F46E2D" w:rsidP="00856EB1">
            <w:pPr>
              <w:pStyle w:val="2"/>
              <w:ind w:left="-108"/>
              <w:jc w:val="both"/>
            </w:pPr>
          </w:p>
        </w:tc>
      </w:tr>
      <w:tr w:rsidR="003863EE" w:rsidTr="001B5CE5">
        <w:trPr>
          <w:trHeight w:val="998"/>
        </w:trPr>
        <w:tc>
          <w:tcPr>
            <w:tcW w:w="3436" w:type="dxa"/>
          </w:tcPr>
          <w:p w:rsidR="003863EE" w:rsidRDefault="003863EE" w:rsidP="003863EE">
            <w:pPr>
              <w:pStyle w:val="2"/>
              <w:ind w:left="-109"/>
              <w:jc w:val="both"/>
            </w:pPr>
          </w:p>
        </w:tc>
        <w:tc>
          <w:tcPr>
            <w:tcW w:w="6203" w:type="dxa"/>
          </w:tcPr>
          <w:p w:rsidR="003863EE" w:rsidRDefault="003863EE" w:rsidP="00F91B09">
            <w:pPr>
              <w:pStyle w:val="2"/>
              <w:ind w:left="-108"/>
              <w:jc w:val="both"/>
            </w:pPr>
            <w:r w:rsidRPr="003863EE">
              <w:t xml:space="preserve">- </w:t>
            </w:r>
            <w:r w:rsidR="001B5CE5">
              <w:t>п</w:t>
            </w:r>
            <w:r w:rsidR="001B5CE5" w:rsidRPr="001B5CE5">
              <w:t>редставитель управления Федеральной службы войск национальной гвардии</w:t>
            </w:r>
            <w:r w:rsidRPr="003863EE">
              <w:t xml:space="preserve"> (по согласованию);</w:t>
            </w:r>
          </w:p>
          <w:p w:rsidR="003863EE" w:rsidRDefault="003863EE" w:rsidP="00F91B09">
            <w:pPr>
              <w:pStyle w:val="2"/>
              <w:ind w:left="-108"/>
              <w:jc w:val="both"/>
            </w:pPr>
          </w:p>
        </w:tc>
      </w:tr>
      <w:tr w:rsidR="003863EE" w:rsidTr="001B5CE5">
        <w:trPr>
          <w:trHeight w:val="998"/>
        </w:trPr>
        <w:tc>
          <w:tcPr>
            <w:tcW w:w="3436" w:type="dxa"/>
          </w:tcPr>
          <w:p w:rsidR="003863EE" w:rsidRDefault="003863EE" w:rsidP="003863EE">
            <w:pPr>
              <w:pStyle w:val="2"/>
              <w:ind w:left="-109"/>
              <w:jc w:val="both"/>
            </w:pPr>
          </w:p>
        </w:tc>
        <w:tc>
          <w:tcPr>
            <w:tcW w:w="6203" w:type="dxa"/>
          </w:tcPr>
          <w:p w:rsidR="003863EE" w:rsidRDefault="003863EE" w:rsidP="00F91B09">
            <w:pPr>
              <w:pStyle w:val="2"/>
              <w:ind w:left="-108"/>
              <w:jc w:val="both"/>
            </w:pPr>
            <w:r w:rsidRPr="003863EE">
              <w:t xml:space="preserve">- </w:t>
            </w:r>
            <w:r w:rsidR="001B5CE5">
              <w:t>п</w:t>
            </w:r>
            <w:r w:rsidR="001B5CE5" w:rsidRPr="001B5CE5">
              <w:t xml:space="preserve">редставитель управления Министерства Российской Федерации по делам гражданской обороны, чрезвычайным ситуациям и ликвидации последствий стихийных бедствий </w:t>
            </w:r>
            <w:r w:rsidRPr="003863EE">
              <w:t>(по согласованию);</w:t>
            </w:r>
          </w:p>
          <w:p w:rsidR="003863EE" w:rsidRDefault="003863EE" w:rsidP="00F91B09">
            <w:pPr>
              <w:pStyle w:val="2"/>
              <w:ind w:left="-108"/>
              <w:jc w:val="both"/>
            </w:pPr>
          </w:p>
        </w:tc>
      </w:tr>
      <w:tr w:rsidR="003863EE" w:rsidTr="001B5CE5">
        <w:trPr>
          <w:trHeight w:val="998"/>
        </w:trPr>
        <w:tc>
          <w:tcPr>
            <w:tcW w:w="3436" w:type="dxa"/>
          </w:tcPr>
          <w:p w:rsidR="003863EE" w:rsidRDefault="003863EE" w:rsidP="003863EE">
            <w:pPr>
              <w:pStyle w:val="2"/>
              <w:ind w:left="-109"/>
              <w:jc w:val="both"/>
            </w:pPr>
          </w:p>
        </w:tc>
        <w:tc>
          <w:tcPr>
            <w:tcW w:w="6203" w:type="dxa"/>
          </w:tcPr>
          <w:p w:rsidR="003863EE" w:rsidRDefault="00B55689" w:rsidP="00B55689">
            <w:pPr>
              <w:pStyle w:val="2"/>
              <w:ind w:left="-108"/>
              <w:jc w:val="both"/>
            </w:pPr>
            <w:r>
              <w:t xml:space="preserve">- </w:t>
            </w:r>
            <w:r w:rsidR="001B5CE5">
              <w:t>п</w:t>
            </w:r>
            <w:r w:rsidR="001B5CE5" w:rsidRPr="001B5CE5">
              <w:t xml:space="preserve">редставитель управления Федеральной службы по надзору в сфере защиты прав потребителей и благополучия человека </w:t>
            </w:r>
            <w:r w:rsidR="003863EE" w:rsidRPr="003863EE">
              <w:t>(по согласованию);</w:t>
            </w:r>
          </w:p>
          <w:p w:rsidR="003863EE" w:rsidRDefault="003863EE" w:rsidP="00F91B09">
            <w:pPr>
              <w:pStyle w:val="2"/>
              <w:ind w:left="-108"/>
              <w:jc w:val="both"/>
            </w:pPr>
          </w:p>
        </w:tc>
      </w:tr>
      <w:tr w:rsidR="00F46E2D" w:rsidTr="001B5CE5">
        <w:trPr>
          <w:trHeight w:val="1659"/>
        </w:trPr>
        <w:tc>
          <w:tcPr>
            <w:tcW w:w="3436" w:type="dxa"/>
            <w:hideMark/>
          </w:tcPr>
          <w:p w:rsidR="001B5CE5" w:rsidRDefault="001B5CE5" w:rsidP="00DE69DF">
            <w:pPr>
              <w:ind w:left="-109"/>
              <w:jc w:val="both"/>
              <w:rPr>
                <w:sz w:val="28"/>
                <w:szCs w:val="28"/>
              </w:rPr>
            </w:pPr>
            <w:r w:rsidRPr="001B5CE5">
              <w:rPr>
                <w:sz w:val="28"/>
                <w:szCs w:val="28"/>
              </w:rPr>
              <w:t xml:space="preserve">Сельвиан </w:t>
            </w:r>
          </w:p>
          <w:p w:rsidR="00F46E2D" w:rsidRPr="00F61A8C" w:rsidRDefault="001B5CE5" w:rsidP="00DE69DF">
            <w:pPr>
              <w:ind w:left="-109"/>
              <w:jc w:val="both"/>
              <w:rPr>
                <w:sz w:val="28"/>
                <w:szCs w:val="28"/>
              </w:rPr>
            </w:pPr>
            <w:r w:rsidRPr="001B5CE5">
              <w:rPr>
                <w:sz w:val="28"/>
                <w:szCs w:val="28"/>
              </w:rPr>
              <w:t xml:space="preserve">Михаил Андреевич </w:t>
            </w:r>
          </w:p>
          <w:p w:rsidR="00F46E2D" w:rsidRDefault="00F46E2D" w:rsidP="00DE69DF">
            <w:pPr>
              <w:ind w:left="-109"/>
              <w:jc w:val="both"/>
            </w:pPr>
          </w:p>
          <w:p w:rsidR="00F46E2D" w:rsidRDefault="00F46E2D" w:rsidP="00DE69DF">
            <w:pPr>
              <w:ind w:left="-109"/>
              <w:jc w:val="both"/>
            </w:pPr>
          </w:p>
          <w:p w:rsidR="00F46E2D" w:rsidRDefault="00F46E2D" w:rsidP="00DE69DF">
            <w:pPr>
              <w:pStyle w:val="2"/>
              <w:ind w:left="-142" w:firstLine="34"/>
              <w:jc w:val="both"/>
            </w:pPr>
          </w:p>
        </w:tc>
        <w:tc>
          <w:tcPr>
            <w:tcW w:w="6203" w:type="dxa"/>
            <w:hideMark/>
          </w:tcPr>
          <w:p w:rsidR="00F46E2D" w:rsidRDefault="00F46E2D" w:rsidP="00F102FB">
            <w:pPr>
              <w:pStyle w:val="2"/>
              <w:ind w:left="-108"/>
              <w:jc w:val="both"/>
            </w:pPr>
            <w:r>
              <w:t>- директор муниц</w:t>
            </w:r>
            <w:r w:rsidR="00412C93">
              <w:t xml:space="preserve">ипального казенного учреждения </w:t>
            </w:r>
            <w:r>
              <w:t>«Центр укреплени</w:t>
            </w:r>
            <w:r w:rsidR="00B55689">
              <w:t xml:space="preserve">я материально - технической базы </w:t>
            </w:r>
            <w:r>
              <w:t>образования</w:t>
            </w:r>
            <w:r w:rsidR="00B55689">
              <w:t xml:space="preserve">» </w:t>
            </w:r>
            <w:r>
              <w:t>муниципально</w:t>
            </w:r>
            <w:r w:rsidR="00996CBD">
              <w:t>го образования Темрюкский район.</w:t>
            </w:r>
          </w:p>
          <w:p w:rsidR="00F46E2D" w:rsidRDefault="00F46E2D" w:rsidP="00ED2C82">
            <w:pPr>
              <w:ind w:left="-108" w:right="-14"/>
              <w:jc w:val="both"/>
            </w:pPr>
          </w:p>
        </w:tc>
      </w:tr>
    </w:tbl>
    <w:p w:rsidR="00C55379" w:rsidRDefault="00C55379" w:rsidP="006016B0">
      <w:pPr>
        <w:outlineLvl w:val="0"/>
        <w:rPr>
          <w:color w:val="000000"/>
          <w:sz w:val="28"/>
          <w:szCs w:val="28"/>
        </w:rPr>
      </w:pPr>
    </w:p>
    <w:p w:rsidR="006636BB" w:rsidRDefault="006636BB" w:rsidP="006016B0">
      <w:pPr>
        <w:outlineLvl w:val="0"/>
        <w:rPr>
          <w:color w:val="000000"/>
          <w:sz w:val="28"/>
          <w:szCs w:val="28"/>
        </w:rPr>
      </w:pPr>
    </w:p>
    <w:p w:rsidR="006636BB" w:rsidRDefault="006636BB" w:rsidP="006016B0">
      <w:pPr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Заместитель главы </w:t>
      </w:r>
    </w:p>
    <w:p w:rsidR="006636BB" w:rsidRDefault="006636BB" w:rsidP="006016B0">
      <w:pPr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муниципального образования </w:t>
      </w:r>
    </w:p>
    <w:p w:rsidR="006636BB" w:rsidRDefault="006636BB" w:rsidP="006016B0">
      <w:pPr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Темрюкский </w:t>
      </w:r>
      <w:r w:rsidR="00D42ECF">
        <w:rPr>
          <w:color w:val="000000"/>
          <w:sz w:val="28"/>
          <w:szCs w:val="28"/>
        </w:rPr>
        <w:t xml:space="preserve">муниципальный </w:t>
      </w:r>
      <w:r>
        <w:rPr>
          <w:color w:val="000000"/>
          <w:sz w:val="28"/>
          <w:szCs w:val="28"/>
        </w:rPr>
        <w:t xml:space="preserve">район </w:t>
      </w:r>
    </w:p>
    <w:p w:rsidR="007B6033" w:rsidRPr="006636BB" w:rsidRDefault="006636BB" w:rsidP="003863EE">
      <w:pPr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Краснодарского края</w:t>
      </w:r>
      <w:r w:rsidR="007B6033">
        <w:rPr>
          <w:sz w:val="28"/>
          <w:szCs w:val="28"/>
        </w:rPr>
        <w:t xml:space="preserve">                                                                              </w:t>
      </w:r>
      <w:r>
        <w:rPr>
          <w:sz w:val="28"/>
          <w:szCs w:val="28"/>
        </w:rPr>
        <w:t xml:space="preserve">О.В. </w:t>
      </w:r>
      <w:proofErr w:type="spellStart"/>
      <w:r>
        <w:rPr>
          <w:sz w:val="28"/>
          <w:szCs w:val="28"/>
        </w:rPr>
        <w:t>Дяденко</w:t>
      </w:r>
      <w:proofErr w:type="spellEnd"/>
    </w:p>
    <w:p w:rsidR="00DF6013" w:rsidRPr="00DF6013" w:rsidRDefault="006016B0" w:rsidP="003863EE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="00412C93">
        <w:rPr>
          <w:sz w:val="28"/>
          <w:szCs w:val="28"/>
        </w:rPr>
        <w:t xml:space="preserve">                      </w:t>
      </w:r>
      <w:r w:rsidR="00C55379">
        <w:rPr>
          <w:sz w:val="28"/>
          <w:szCs w:val="28"/>
        </w:rPr>
        <w:t xml:space="preserve">  </w:t>
      </w:r>
      <w:r w:rsidR="00412C93">
        <w:rPr>
          <w:sz w:val="28"/>
          <w:szCs w:val="28"/>
        </w:rPr>
        <w:t xml:space="preserve">     </w:t>
      </w:r>
      <w:r w:rsidR="00C26EA5">
        <w:rPr>
          <w:sz w:val="28"/>
          <w:szCs w:val="28"/>
        </w:rPr>
        <w:t xml:space="preserve">  </w:t>
      </w:r>
    </w:p>
    <w:sectPr w:rsidR="00DF6013" w:rsidRPr="00DF6013" w:rsidSect="003863EE">
      <w:headerReference w:type="default" r:id="rId8"/>
      <w:pgSz w:w="11906" w:h="16838"/>
      <w:pgMar w:top="1276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671" w:rsidRDefault="006A3671" w:rsidP="00746738">
      <w:r>
        <w:separator/>
      </w:r>
    </w:p>
  </w:endnote>
  <w:endnote w:type="continuationSeparator" w:id="0">
    <w:p w:rsidR="006A3671" w:rsidRDefault="006A3671" w:rsidP="00746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671" w:rsidRDefault="006A3671" w:rsidP="00746738">
      <w:r>
        <w:separator/>
      </w:r>
    </w:p>
  </w:footnote>
  <w:footnote w:type="continuationSeparator" w:id="0">
    <w:p w:rsidR="006A3671" w:rsidRDefault="006A3671" w:rsidP="007467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738" w:rsidRPr="00FA1BFF" w:rsidRDefault="00FA1BFF" w:rsidP="00FA1BFF">
    <w:pPr>
      <w:pStyle w:val="a3"/>
      <w:tabs>
        <w:tab w:val="center" w:pos="4819"/>
        <w:tab w:val="left" w:pos="5295"/>
      </w:tabs>
      <w:rPr>
        <w:sz w:val="28"/>
        <w:szCs w:val="28"/>
      </w:rPr>
    </w:pPr>
    <w:r w:rsidRPr="00FA1BFF">
      <w:rPr>
        <w:sz w:val="28"/>
        <w:szCs w:val="28"/>
      </w:rPr>
      <w:tab/>
    </w:r>
    <w:r w:rsidRPr="00FA1BFF">
      <w:rPr>
        <w:sz w:val="28"/>
        <w:szCs w:val="28"/>
      </w:rPr>
      <w:tab/>
    </w:r>
    <w:sdt>
      <w:sdtPr>
        <w:rPr>
          <w:sz w:val="28"/>
          <w:szCs w:val="28"/>
        </w:rPr>
        <w:id w:val="356008387"/>
        <w:docPartObj>
          <w:docPartGallery w:val="Page Numbers (Top of Page)"/>
          <w:docPartUnique/>
        </w:docPartObj>
      </w:sdtPr>
      <w:sdtEndPr/>
      <w:sdtContent>
        <w:r w:rsidR="00746738" w:rsidRPr="00FA1BFF">
          <w:rPr>
            <w:sz w:val="28"/>
            <w:szCs w:val="28"/>
          </w:rPr>
          <w:fldChar w:fldCharType="begin"/>
        </w:r>
        <w:r w:rsidR="00746738" w:rsidRPr="00FA1BFF">
          <w:rPr>
            <w:sz w:val="28"/>
            <w:szCs w:val="28"/>
          </w:rPr>
          <w:instrText>PAGE   \* MERGEFORMAT</w:instrText>
        </w:r>
        <w:r w:rsidR="00746738" w:rsidRPr="00FA1BFF">
          <w:rPr>
            <w:sz w:val="28"/>
            <w:szCs w:val="28"/>
          </w:rPr>
          <w:fldChar w:fldCharType="separate"/>
        </w:r>
        <w:r w:rsidR="00996CBD">
          <w:rPr>
            <w:noProof/>
            <w:sz w:val="28"/>
            <w:szCs w:val="28"/>
          </w:rPr>
          <w:t>2</w:t>
        </w:r>
        <w:r w:rsidR="00746738" w:rsidRPr="00FA1BFF">
          <w:rPr>
            <w:sz w:val="28"/>
            <w:szCs w:val="28"/>
          </w:rPr>
          <w:fldChar w:fldCharType="end"/>
        </w:r>
      </w:sdtContent>
    </w:sdt>
    <w:r w:rsidRPr="00FA1BFF">
      <w:rPr>
        <w:sz w:val="28"/>
        <w:szCs w:val="28"/>
      </w:rPr>
      <w:tab/>
    </w:r>
  </w:p>
  <w:p w:rsidR="00746738" w:rsidRDefault="0074673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738"/>
    <w:rsid w:val="00004A57"/>
    <w:rsid w:val="00015C6A"/>
    <w:rsid w:val="00021D0F"/>
    <w:rsid w:val="00021FB4"/>
    <w:rsid w:val="00053F1D"/>
    <w:rsid w:val="00095DC0"/>
    <w:rsid w:val="000B208A"/>
    <w:rsid w:val="000D02DF"/>
    <w:rsid w:val="000E63C6"/>
    <w:rsid w:val="001008E1"/>
    <w:rsid w:val="00102697"/>
    <w:rsid w:val="00102C2B"/>
    <w:rsid w:val="00134AA3"/>
    <w:rsid w:val="001725DB"/>
    <w:rsid w:val="001B2A24"/>
    <w:rsid w:val="001B5CE5"/>
    <w:rsid w:val="001D594E"/>
    <w:rsid w:val="00202127"/>
    <w:rsid w:val="00207C56"/>
    <w:rsid w:val="002213A4"/>
    <w:rsid w:val="002574D3"/>
    <w:rsid w:val="002A3B66"/>
    <w:rsid w:val="002C11F7"/>
    <w:rsid w:val="002D5EC8"/>
    <w:rsid w:val="002E1BD7"/>
    <w:rsid w:val="002E2E12"/>
    <w:rsid w:val="002E4D59"/>
    <w:rsid w:val="002F1139"/>
    <w:rsid w:val="0032573D"/>
    <w:rsid w:val="00330CB8"/>
    <w:rsid w:val="00342F4A"/>
    <w:rsid w:val="003508D9"/>
    <w:rsid w:val="00372C2B"/>
    <w:rsid w:val="003863EE"/>
    <w:rsid w:val="00396F5D"/>
    <w:rsid w:val="003A2FF6"/>
    <w:rsid w:val="003C506D"/>
    <w:rsid w:val="00400479"/>
    <w:rsid w:val="00400CF3"/>
    <w:rsid w:val="00402FFD"/>
    <w:rsid w:val="00404506"/>
    <w:rsid w:val="00412C93"/>
    <w:rsid w:val="00446468"/>
    <w:rsid w:val="0046689A"/>
    <w:rsid w:val="0047170B"/>
    <w:rsid w:val="004A2D87"/>
    <w:rsid w:val="004D6BE4"/>
    <w:rsid w:val="00503437"/>
    <w:rsid w:val="0051488A"/>
    <w:rsid w:val="0051561C"/>
    <w:rsid w:val="00556526"/>
    <w:rsid w:val="00565416"/>
    <w:rsid w:val="0057461B"/>
    <w:rsid w:val="005B6D2A"/>
    <w:rsid w:val="005C0896"/>
    <w:rsid w:val="005E3E43"/>
    <w:rsid w:val="005E734B"/>
    <w:rsid w:val="005F6E83"/>
    <w:rsid w:val="006016B0"/>
    <w:rsid w:val="006018FA"/>
    <w:rsid w:val="00602AA5"/>
    <w:rsid w:val="00605120"/>
    <w:rsid w:val="0061746C"/>
    <w:rsid w:val="00635C95"/>
    <w:rsid w:val="00637E17"/>
    <w:rsid w:val="00657190"/>
    <w:rsid w:val="006636BB"/>
    <w:rsid w:val="00674089"/>
    <w:rsid w:val="006A008C"/>
    <w:rsid w:val="006A10BD"/>
    <w:rsid w:val="006A3671"/>
    <w:rsid w:val="006B37B2"/>
    <w:rsid w:val="006D461E"/>
    <w:rsid w:val="006E0AC8"/>
    <w:rsid w:val="006E210A"/>
    <w:rsid w:val="006E32A6"/>
    <w:rsid w:val="006E62F4"/>
    <w:rsid w:val="006E650A"/>
    <w:rsid w:val="006E6A1C"/>
    <w:rsid w:val="006E717A"/>
    <w:rsid w:val="00705C7B"/>
    <w:rsid w:val="007138BE"/>
    <w:rsid w:val="00727993"/>
    <w:rsid w:val="007354F4"/>
    <w:rsid w:val="00746738"/>
    <w:rsid w:val="00762FD4"/>
    <w:rsid w:val="00785E99"/>
    <w:rsid w:val="00796A2A"/>
    <w:rsid w:val="007B6033"/>
    <w:rsid w:val="007C1602"/>
    <w:rsid w:val="007D2D3B"/>
    <w:rsid w:val="007D69E5"/>
    <w:rsid w:val="007E7685"/>
    <w:rsid w:val="007F2988"/>
    <w:rsid w:val="007F6D01"/>
    <w:rsid w:val="00820D3A"/>
    <w:rsid w:val="00825147"/>
    <w:rsid w:val="00831139"/>
    <w:rsid w:val="008354A7"/>
    <w:rsid w:val="0086266C"/>
    <w:rsid w:val="00870A7D"/>
    <w:rsid w:val="00887DB6"/>
    <w:rsid w:val="008B6E27"/>
    <w:rsid w:val="008C5AB5"/>
    <w:rsid w:val="008F4766"/>
    <w:rsid w:val="0090273B"/>
    <w:rsid w:val="009264E2"/>
    <w:rsid w:val="009424CA"/>
    <w:rsid w:val="00951143"/>
    <w:rsid w:val="00972437"/>
    <w:rsid w:val="009751FE"/>
    <w:rsid w:val="00991DC7"/>
    <w:rsid w:val="00996CBD"/>
    <w:rsid w:val="009C2E2B"/>
    <w:rsid w:val="009C508F"/>
    <w:rsid w:val="009F40A2"/>
    <w:rsid w:val="009F694B"/>
    <w:rsid w:val="00A0048E"/>
    <w:rsid w:val="00A03DFF"/>
    <w:rsid w:val="00A05403"/>
    <w:rsid w:val="00A56D45"/>
    <w:rsid w:val="00A85281"/>
    <w:rsid w:val="00A92A90"/>
    <w:rsid w:val="00AC40D5"/>
    <w:rsid w:val="00AC7CAD"/>
    <w:rsid w:val="00AD1D8A"/>
    <w:rsid w:val="00AE3E5F"/>
    <w:rsid w:val="00B229C2"/>
    <w:rsid w:val="00B37DCC"/>
    <w:rsid w:val="00B401FD"/>
    <w:rsid w:val="00B50892"/>
    <w:rsid w:val="00B55689"/>
    <w:rsid w:val="00B710E2"/>
    <w:rsid w:val="00B76AE4"/>
    <w:rsid w:val="00BA4F98"/>
    <w:rsid w:val="00BA68D5"/>
    <w:rsid w:val="00BB49D7"/>
    <w:rsid w:val="00BC2A46"/>
    <w:rsid w:val="00BC3C6D"/>
    <w:rsid w:val="00BC5EA9"/>
    <w:rsid w:val="00C026B8"/>
    <w:rsid w:val="00C05581"/>
    <w:rsid w:val="00C111EA"/>
    <w:rsid w:val="00C26EA5"/>
    <w:rsid w:val="00C3159F"/>
    <w:rsid w:val="00C325BE"/>
    <w:rsid w:val="00C55379"/>
    <w:rsid w:val="00C70541"/>
    <w:rsid w:val="00CA11B9"/>
    <w:rsid w:val="00CB6531"/>
    <w:rsid w:val="00CD364F"/>
    <w:rsid w:val="00D11F9F"/>
    <w:rsid w:val="00D21526"/>
    <w:rsid w:val="00D3460E"/>
    <w:rsid w:val="00D42ECF"/>
    <w:rsid w:val="00D6300B"/>
    <w:rsid w:val="00D81BAF"/>
    <w:rsid w:val="00DB7A74"/>
    <w:rsid w:val="00DE69DF"/>
    <w:rsid w:val="00DF6013"/>
    <w:rsid w:val="00E03C27"/>
    <w:rsid w:val="00E143C6"/>
    <w:rsid w:val="00E2009E"/>
    <w:rsid w:val="00E239F1"/>
    <w:rsid w:val="00E307BF"/>
    <w:rsid w:val="00E34B99"/>
    <w:rsid w:val="00E52718"/>
    <w:rsid w:val="00E55C58"/>
    <w:rsid w:val="00EA2825"/>
    <w:rsid w:val="00EA3D8B"/>
    <w:rsid w:val="00EC3174"/>
    <w:rsid w:val="00ED20B7"/>
    <w:rsid w:val="00ED2C82"/>
    <w:rsid w:val="00F102FB"/>
    <w:rsid w:val="00F14DA4"/>
    <w:rsid w:val="00F46E2D"/>
    <w:rsid w:val="00F47168"/>
    <w:rsid w:val="00F514CB"/>
    <w:rsid w:val="00F61A8C"/>
    <w:rsid w:val="00F62358"/>
    <w:rsid w:val="00F87371"/>
    <w:rsid w:val="00F91B09"/>
    <w:rsid w:val="00FA1BFF"/>
    <w:rsid w:val="00FF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7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746738"/>
    <w:pPr>
      <w:jc w:val="center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74673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467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6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467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46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W-">
    <w:name w:val="WW-Базовый"/>
    <w:rsid w:val="00635C95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semiHidden/>
    <w:unhideWhenUsed/>
    <w:rsid w:val="00021D0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21D0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7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746738"/>
    <w:pPr>
      <w:jc w:val="center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74673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467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6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467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46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W-">
    <w:name w:val="WW-Базовый"/>
    <w:rsid w:val="00635C95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semiHidden/>
    <w:unhideWhenUsed/>
    <w:rsid w:val="00021D0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21D0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12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34B8B-2998-47E0-96A7-43E096CE1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79881351288</cp:lastModifiedBy>
  <cp:revision>7</cp:revision>
  <cp:lastPrinted>2025-06-10T11:56:00Z</cp:lastPrinted>
  <dcterms:created xsi:type="dcterms:W3CDTF">2025-06-09T12:59:00Z</dcterms:created>
  <dcterms:modified xsi:type="dcterms:W3CDTF">2025-06-16T06:01:00Z</dcterms:modified>
</cp:coreProperties>
</file>